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Manutenzione impianti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e manutenzione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e manutenzione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